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E388C" w14:textId="204D2B93" w:rsidR="00A25472" w:rsidRDefault="00A25472" w:rsidP="00A25472">
      <w:pPr>
        <w:pStyle w:val="berschrift4"/>
        <w:rPr>
          <w:lang w:val="en-GB"/>
        </w:rPr>
      </w:pPr>
      <w:proofErr w:type="spellStart"/>
      <w:r>
        <w:rPr>
          <w:lang w:val="en-GB"/>
        </w:rPr>
        <w:t>Migros</w:t>
      </w:r>
      <w:proofErr w:type="spellEnd"/>
    </w:p>
    <w:p w14:paraId="1F7D5C63" w14:textId="77777777" w:rsidR="00A25472" w:rsidRPr="00A25472" w:rsidRDefault="00A25472" w:rsidP="003F4DC9">
      <w:pPr>
        <w:spacing w:after="0"/>
        <w:rPr>
          <w:sz w:val="8"/>
          <w:szCs w:val="8"/>
          <w:lang w:val="en-GB"/>
        </w:rPr>
      </w:pPr>
    </w:p>
    <w:p w14:paraId="4D58405E" w14:textId="2D2C81D4" w:rsidR="003F4DC9" w:rsidRPr="00A25472" w:rsidRDefault="003F4DC9" w:rsidP="003F4DC9">
      <w:pPr>
        <w:spacing w:after="0"/>
      </w:pPr>
      <w:r w:rsidRPr="00A25472">
        <w:t>Auberginen</w:t>
      </w:r>
      <w:r w:rsidRPr="00A25472">
        <w:br/>
        <w:t>Avocado</w:t>
      </w:r>
    </w:p>
    <w:p w14:paraId="62F52B08" w14:textId="720A6651" w:rsidR="003F4DC9" w:rsidRPr="00A25472" w:rsidRDefault="003F4DC9" w:rsidP="003F4DC9">
      <w:pPr>
        <w:spacing w:after="0"/>
      </w:pPr>
      <w:r w:rsidRPr="00A25472">
        <w:t>2 Gurken</w:t>
      </w:r>
    </w:p>
    <w:p w14:paraId="14041ADA" w14:textId="69D29FC6" w:rsidR="003F4DC9" w:rsidRPr="00A25472" w:rsidRDefault="003F4DC9" w:rsidP="003F4DC9">
      <w:pPr>
        <w:spacing w:after="0"/>
      </w:pPr>
      <w:r w:rsidRPr="00A25472">
        <w:t>Karotten</w:t>
      </w:r>
    </w:p>
    <w:p w14:paraId="5048525C" w14:textId="40DF78DF" w:rsidR="003F4DC9" w:rsidRPr="00A25472" w:rsidRDefault="003F4DC9" w:rsidP="003F4DC9">
      <w:pPr>
        <w:spacing w:after="0"/>
      </w:pPr>
      <w:proofErr w:type="spellStart"/>
      <w:r w:rsidRPr="00A25472">
        <w:t>Süssmais</w:t>
      </w:r>
      <w:proofErr w:type="spellEnd"/>
    </w:p>
    <w:p w14:paraId="582CD43C" w14:textId="7CB72183" w:rsidR="003F4DC9" w:rsidRPr="00A25472" w:rsidRDefault="003F4DC9" w:rsidP="003F4DC9">
      <w:pPr>
        <w:spacing w:after="0"/>
      </w:pPr>
      <w:r w:rsidRPr="00A25472">
        <w:t>Peperoni</w:t>
      </w:r>
    </w:p>
    <w:p w14:paraId="188DA217" w14:textId="21B1161F" w:rsidR="002911F4" w:rsidRDefault="002911F4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Zitrone</w:t>
      </w:r>
      <w:proofErr w:type="spellEnd"/>
    </w:p>
    <w:p w14:paraId="21AA7084" w14:textId="2ACF9700" w:rsidR="002911F4" w:rsidRDefault="002911F4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Zwiebeln</w:t>
      </w:r>
      <w:proofErr w:type="spellEnd"/>
    </w:p>
    <w:p w14:paraId="78E09C1C" w14:textId="5B94D375" w:rsidR="00A25472" w:rsidRDefault="00A25472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Wirz</w:t>
      </w:r>
      <w:proofErr w:type="spellEnd"/>
    </w:p>
    <w:p w14:paraId="6035C782" w14:textId="77777777" w:rsidR="003F4DC9" w:rsidRDefault="003F4DC9" w:rsidP="003F4DC9">
      <w:pPr>
        <w:spacing w:after="0"/>
        <w:rPr>
          <w:lang w:val="en-GB"/>
        </w:rPr>
      </w:pPr>
    </w:p>
    <w:p w14:paraId="0A33C29C" w14:textId="77777777" w:rsidR="003F4DC9" w:rsidRDefault="003F4DC9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Basilikum</w:t>
      </w:r>
      <w:proofErr w:type="spellEnd"/>
    </w:p>
    <w:p w14:paraId="7EBDA23A" w14:textId="2C2357DA" w:rsidR="003F4DC9" w:rsidRDefault="003F4DC9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Petersilie</w:t>
      </w:r>
      <w:proofErr w:type="spellEnd"/>
    </w:p>
    <w:p w14:paraId="62EE0416" w14:textId="16D5BEFE" w:rsidR="002911F4" w:rsidRDefault="002911F4" w:rsidP="003F4DC9">
      <w:pPr>
        <w:spacing w:after="0"/>
        <w:rPr>
          <w:lang w:val="en-GB"/>
        </w:rPr>
      </w:pPr>
    </w:p>
    <w:p w14:paraId="210CC6C1" w14:textId="05AF6ECB" w:rsidR="002911F4" w:rsidRDefault="002911F4" w:rsidP="003F4DC9">
      <w:pPr>
        <w:spacing w:after="0"/>
      </w:pPr>
      <w:r w:rsidRPr="002911F4">
        <w:t>Dink</w:t>
      </w:r>
      <w:r>
        <w:t>elmehl</w:t>
      </w:r>
    </w:p>
    <w:p w14:paraId="363A26AE" w14:textId="6EE848C8" w:rsidR="002911F4" w:rsidRDefault="002911F4" w:rsidP="003F4DC9">
      <w:pPr>
        <w:spacing w:after="0"/>
      </w:pPr>
      <w:r>
        <w:t>Halbweissmehl</w:t>
      </w:r>
    </w:p>
    <w:p w14:paraId="603D0F2D" w14:textId="42391652" w:rsidR="002911F4" w:rsidRDefault="002911F4" w:rsidP="003F4DC9">
      <w:pPr>
        <w:spacing w:after="0"/>
      </w:pPr>
      <w:r>
        <w:t>Weissmehl</w:t>
      </w:r>
    </w:p>
    <w:p w14:paraId="231A320A" w14:textId="77777777" w:rsidR="00A25472" w:rsidRDefault="00A25472" w:rsidP="003F4DC9">
      <w:pPr>
        <w:spacing w:after="0"/>
      </w:pPr>
    </w:p>
    <w:p w14:paraId="451128FF" w14:textId="3EFE72D7" w:rsidR="002911F4" w:rsidRPr="002911F4" w:rsidRDefault="00A25472" w:rsidP="003F4DC9">
      <w:pPr>
        <w:spacing w:after="0"/>
      </w:pPr>
      <w:r>
        <w:t>Teigfladen</w:t>
      </w:r>
    </w:p>
    <w:p w14:paraId="37910FB9" w14:textId="652ABBF7" w:rsidR="002911F4" w:rsidRPr="002911F4" w:rsidRDefault="002911F4" w:rsidP="003F4DC9">
      <w:pPr>
        <w:spacing w:after="0"/>
      </w:pPr>
      <w:r w:rsidRPr="002911F4">
        <w:t>Blätterteig</w:t>
      </w:r>
    </w:p>
    <w:p w14:paraId="3379F123" w14:textId="68248F99" w:rsidR="002911F4" w:rsidRPr="002911F4" w:rsidRDefault="002911F4" w:rsidP="003F4DC9">
      <w:pPr>
        <w:spacing w:after="0"/>
      </w:pPr>
    </w:p>
    <w:p w14:paraId="5DA5D026" w14:textId="58EA5E3D" w:rsidR="002911F4" w:rsidRPr="002911F4" w:rsidRDefault="002911F4" w:rsidP="003F4DC9">
      <w:pPr>
        <w:spacing w:after="0"/>
      </w:pPr>
      <w:r w:rsidRPr="002911F4">
        <w:t>Halbrahm UHT</w:t>
      </w:r>
    </w:p>
    <w:p w14:paraId="322E2CFE" w14:textId="0547C958" w:rsidR="002911F4" w:rsidRPr="002911F4" w:rsidRDefault="002911F4" w:rsidP="003F4DC9">
      <w:pPr>
        <w:spacing w:after="0"/>
      </w:pPr>
      <w:r w:rsidRPr="002911F4">
        <w:t>2 Griechischer Joghurt</w:t>
      </w:r>
    </w:p>
    <w:p w14:paraId="2E03FB5E" w14:textId="1004FAE9" w:rsidR="002911F4" w:rsidRDefault="002911F4" w:rsidP="003F4DC9">
      <w:pPr>
        <w:spacing w:after="0"/>
        <w:rPr>
          <w:lang w:val="en-GB"/>
        </w:rPr>
      </w:pPr>
      <w:r>
        <w:rPr>
          <w:lang w:val="en-GB"/>
        </w:rPr>
        <w:t>Mozzarella</w:t>
      </w:r>
    </w:p>
    <w:p w14:paraId="2A1A7D3C" w14:textId="04867F63" w:rsidR="002911F4" w:rsidRDefault="002911F4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Sauerer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Halbrahm</w:t>
      </w:r>
      <w:proofErr w:type="spellEnd"/>
    </w:p>
    <w:p w14:paraId="36D1A566" w14:textId="27700E46" w:rsidR="00A25472" w:rsidRPr="00A25472" w:rsidRDefault="00A25472" w:rsidP="003F4DC9">
      <w:pPr>
        <w:spacing w:after="0"/>
      </w:pPr>
      <w:r w:rsidRPr="00A25472">
        <w:t>Gruy</w:t>
      </w:r>
      <w:r>
        <w:t>ère</w:t>
      </w:r>
    </w:p>
    <w:p w14:paraId="186292A0" w14:textId="189FC23E" w:rsidR="002911F4" w:rsidRPr="00A25472" w:rsidRDefault="002911F4" w:rsidP="003F4DC9">
      <w:pPr>
        <w:spacing w:after="0"/>
      </w:pPr>
    </w:p>
    <w:p w14:paraId="43EB8E41" w14:textId="6C971A0E" w:rsidR="002911F4" w:rsidRPr="00A25472" w:rsidRDefault="002911F4" w:rsidP="003F4DC9">
      <w:pPr>
        <w:spacing w:after="0"/>
      </w:pPr>
      <w:r w:rsidRPr="00A25472">
        <w:t>Vollmilch normal</w:t>
      </w:r>
    </w:p>
    <w:p w14:paraId="7BCF7AE0" w14:textId="1F48649B" w:rsidR="002911F4" w:rsidRPr="00A25472" w:rsidRDefault="002911F4" w:rsidP="003F4DC9">
      <w:pPr>
        <w:spacing w:after="0"/>
      </w:pPr>
      <w:r w:rsidRPr="00A25472">
        <w:t>Vollmilch UHT</w:t>
      </w:r>
    </w:p>
    <w:p w14:paraId="37484981" w14:textId="0A61BE52" w:rsidR="002911F4" w:rsidRPr="00A25472" w:rsidRDefault="002911F4" w:rsidP="003F4DC9">
      <w:pPr>
        <w:spacing w:after="0"/>
      </w:pPr>
      <w:r w:rsidRPr="00A25472">
        <w:t>Milch laktosefrei UHT</w:t>
      </w:r>
    </w:p>
    <w:p w14:paraId="62CEF8A0" w14:textId="3924EBBD" w:rsidR="002911F4" w:rsidRPr="00A25472" w:rsidRDefault="002911F4" w:rsidP="003F4DC9">
      <w:pPr>
        <w:spacing w:after="0"/>
      </w:pPr>
    </w:p>
    <w:p w14:paraId="587494CA" w14:textId="0070970A" w:rsidR="002911F4" w:rsidRDefault="002911F4" w:rsidP="003F4DC9">
      <w:pPr>
        <w:spacing w:after="0"/>
        <w:rPr>
          <w:lang w:val="en-GB"/>
        </w:rPr>
      </w:pPr>
      <w:r>
        <w:rPr>
          <w:lang w:val="en-GB"/>
        </w:rPr>
        <w:t>Bratwurst</w:t>
      </w:r>
    </w:p>
    <w:p w14:paraId="52364DDE" w14:textId="3B2F3808" w:rsidR="002911F4" w:rsidRDefault="002911F4" w:rsidP="002911F4">
      <w:pPr>
        <w:spacing w:after="0"/>
        <w:rPr>
          <w:lang w:val="en-GB"/>
        </w:rPr>
      </w:pPr>
      <w:r>
        <w:rPr>
          <w:lang w:val="en-GB"/>
        </w:rPr>
        <w:t>Cervelat</w:t>
      </w:r>
    </w:p>
    <w:p w14:paraId="2514723F" w14:textId="60253BB8" w:rsidR="002911F4" w:rsidRDefault="002911F4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Plätzchen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für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Schnitzelbrot</w:t>
      </w:r>
      <w:proofErr w:type="spellEnd"/>
    </w:p>
    <w:p w14:paraId="0F70E281" w14:textId="7F0FABC3" w:rsidR="002911F4" w:rsidRDefault="002911F4" w:rsidP="003F4DC9">
      <w:pPr>
        <w:spacing w:after="0"/>
        <w:rPr>
          <w:lang w:val="en-GB"/>
        </w:rPr>
      </w:pPr>
      <w:r>
        <w:rPr>
          <w:lang w:val="en-GB"/>
        </w:rPr>
        <w:t>Salami</w:t>
      </w:r>
    </w:p>
    <w:p w14:paraId="173D4517" w14:textId="4903CF04" w:rsidR="002911F4" w:rsidRDefault="002911F4" w:rsidP="003F4DC9">
      <w:pPr>
        <w:spacing w:after="0"/>
        <w:rPr>
          <w:lang w:val="en-GB"/>
        </w:rPr>
      </w:pPr>
      <w:proofErr w:type="spellStart"/>
      <w:r>
        <w:rPr>
          <w:lang w:val="en-GB"/>
        </w:rPr>
        <w:t>Schweinswürstchen</w:t>
      </w:r>
      <w:proofErr w:type="spellEnd"/>
    </w:p>
    <w:p w14:paraId="1D854B7F" w14:textId="77777777" w:rsidR="002911F4" w:rsidRDefault="002911F4" w:rsidP="002911F4">
      <w:pPr>
        <w:spacing w:after="0"/>
        <w:rPr>
          <w:lang w:val="en-GB"/>
        </w:rPr>
      </w:pPr>
    </w:p>
    <w:p w14:paraId="1CE575E9" w14:textId="39C144B0" w:rsidR="002911F4" w:rsidRDefault="002911F4" w:rsidP="002911F4">
      <w:pPr>
        <w:spacing w:after="0"/>
        <w:rPr>
          <w:lang w:val="en-GB"/>
        </w:rPr>
      </w:pPr>
      <w:proofErr w:type="spellStart"/>
      <w:r>
        <w:rPr>
          <w:lang w:val="en-GB"/>
        </w:rPr>
        <w:t>Eglifilet</w:t>
      </w:r>
      <w:proofErr w:type="spellEnd"/>
    </w:p>
    <w:p w14:paraId="29E91D17" w14:textId="1152C1FE" w:rsidR="002911F4" w:rsidRDefault="002911F4" w:rsidP="002911F4">
      <w:pPr>
        <w:spacing w:after="0"/>
        <w:rPr>
          <w:lang w:val="en-GB"/>
        </w:rPr>
      </w:pPr>
      <w:proofErr w:type="spellStart"/>
      <w:r>
        <w:rPr>
          <w:lang w:val="en-GB"/>
        </w:rPr>
        <w:t>Fleischersatz-Geschnetzeltes</w:t>
      </w:r>
      <w:proofErr w:type="spellEnd"/>
    </w:p>
    <w:p w14:paraId="2EE8D97C" w14:textId="10E06568" w:rsidR="002911F4" w:rsidRDefault="002911F4" w:rsidP="002911F4">
      <w:pPr>
        <w:spacing w:after="0"/>
        <w:rPr>
          <w:lang w:val="en-GB"/>
        </w:rPr>
      </w:pPr>
    </w:p>
    <w:p w14:paraId="0B9EEF52" w14:textId="38704017" w:rsidR="00A25472" w:rsidRDefault="00A25472" w:rsidP="002911F4">
      <w:pPr>
        <w:spacing w:after="0"/>
      </w:pPr>
      <w:r w:rsidRPr="00A25472">
        <w:t>Brez</w:t>
      </w:r>
      <w:r>
        <w:t>eln</w:t>
      </w:r>
    </w:p>
    <w:p w14:paraId="4557774A" w14:textId="5904BB39" w:rsidR="00A25472" w:rsidRPr="00A25472" w:rsidRDefault="00A25472" w:rsidP="002911F4">
      <w:pPr>
        <w:spacing w:after="0"/>
      </w:pPr>
      <w:r>
        <w:t>Microwellenpopcorn</w:t>
      </w:r>
    </w:p>
    <w:p w14:paraId="717F60A8" w14:textId="77777777" w:rsidR="00A25472" w:rsidRPr="00A25472" w:rsidRDefault="00A25472" w:rsidP="002911F4">
      <w:pPr>
        <w:spacing w:after="0"/>
      </w:pPr>
    </w:p>
    <w:p w14:paraId="0A2E630D" w14:textId="79BB0D95" w:rsidR="002911F4" w:rsidRDefault="002911F4" w:rsidP="002911F4">
      <w:pPr>
        <w:spacing w:after="0"/>
      </w:pPr>
      <w:r w:rsidRPr="002911F4">
        <w:t>Ice T</w:t>
      </w:r>
      <w:r>
        <w:t>ea Zero</w:t>
      </w:r>
    </w:p>
    <w:p w14:paraId="1804F3A2" w14:textId="5A21B48B" w:rsidR="002911F4" w:rsidRDefault="002911F4" w:rsidP="002911F4">
      <w:pPr>
        <w:spacing w:after="0"/>
      </w:pPr>
      <w:r>
        <w:t>Monster Rehab</w:t>
      </w:r>
    </w:p>
    <w:p w14:paraId="5A182CB5" w14:textId="2511AB2D" w:rsidR="002911F4" w:rsidRPr="002911F4" w:rsidRDefault="002911F4" w:rsidP="002911F4">
      <w:pPr>
        <w:spacing w:after="0"/>
      </w:pPr>
      <w:proofErr w:type="spellStart"/>
      <w:r>
        <w:t>Sanbitter</w:t>
      </w:r>
      <w:proofErr w:type="spellEnd"/>
    </w:p>
    <w:p w14:paraId="37B871C0" w14:textId="31E0A834" w:rsidR="002911F4" w:rsidRDefault="002911F4" w:rsidP="002911F4">
      <w:pPr>
        <w:spacing w:after="0"/>
      </w:pPr>
    </w:p>
    <w:p w14:paraId="12A197FA" w14:textId="73714C17" w:rsidR="002911F4" w:rsidRDefault="002911F4" w:rsidP="002911F4">
      <w:pPr>
        <w:spacing w:after="0"/>
      </w:pPr>
      <w:r>
        <w:t>Abdeckstift 245</w:t>
      </w:r>
    </w:p>
    <w:p w14:paraId="5C80F575" w14:textId="6DD9EEF5" w:rsidR="002911F4" w:rsidRDefault="002911F4" w:rsidP="002911F4">
      <w:pPr>
        <w:spacing w:after="0"/>
      </w:pPr>
      <w:r>
        <w:t>Axe Peace</w:t>
      </w:r>
    </w:p>
    <w:p w14:paraId="5CB118AD" w14:textId="521C6767" w:rsidR="002911F4" w:rsidRDefault="002911F4" w:rsidP="002911F4">
      <w:pPr>
        <w:spacing w:after="0"/>
      </w:pPr>
      <w:r>
        <w:t>Haargummis</w:t>
      </w:r>
    </w:p>
    <w:p w14:paraId="12CA28ED" w14:textId="77777777" w:rsidR="00A25472" w:rsidRDefault="00A25472" w:rsidP="002911F4">
      <w:pPr>
        <w:spacing w:after="0"/>
      </w:pPr>
    </w:p>
    <w:p w14:paraId="7D908ADF" w14:textId="77777777" w:rsidR="00A25472" w:rsidRDefault="00A25472" w:rsidP="002911F4">
      <w:pPr>
        <w:spacing w:after="0"/>
      </w:pPr>
    </w:p>
    <w:p w14:paraId="77AAC0BE" w14:textId="77777777" w:rsidR="00A25472" w:rsidRDefault="00A25472" w:rsidP="002911F4">
      <w:pPr>
        <w:spacing w:after="0"/>
        <w:rPr>
          <w:lang w:val="en-GB"/>
        </w:rPr>
      </w:pPr>
    </w:p>
    <w:p w14:paraId="26B7AE7D" w14:textId="274E088D" w:rsidR="002911F4" w:rsidRPr="00A25472" w:rsidRDefault="002911F4" w:rsidP="002911F4">
      <w:pPr>
        <w:spacing w:after="0"/>
        <w:rPr>
          <w:lang w:val="en-GB"/>
        </w:rPr>
      </w:pPr>
      <w:proofErr w:type="spellStart"/>
      <w:r w:rsidRPr="00A25472">
        <w:rPr>
          <w:lang w:val="en-GB"/>
        </w:rPr>
        <w:t>Haarfarbe</w:t>
      </w:r>
      <w:proofErr w:type="spellEnd"/>
      <w:r w:rsidRPr="00A25472">
        <w:rPr>
          <w:lang w:val="en-GB"/>
        </w:rPr>
        <w:t xml:space="preserve"> Blond 7</w:t>
      </w:r>
    </w:p>
    <w:p w14:paraId="4F543D66" w14:textId="77777777" w:rsidR="00A25472" w:rsidRPr="00A25472" w:rsidRDefault="00A25472" w:rsidP="002911F4">
      <w:pPr>
        <w:spacing w:after="0"/>
        <w:rPr>
          <w:lang w:val="en-GB"/>
        </w:rPr>
      </w:pPr>
    </w:p>
    <w:p w14:paraId="43C169DF" w14:textId="66511309" w:rsidR="002911F4" w:rsidRPr="00A25472" w:rsidRDefault="002911F4" w:rsidP="002911F4">
      <w:pPr>
        <w:spacing w:after="0"/>
        <w:rPr>
          <w:lang w:val="en-GB"/>
        </w:rPr>
      </w:pPr>
      <w:proofErr w:type="spellStart"/>
      <w:r w:rsidRPr="00A25472">
        <w:rPr>
          <w:lang w:val="en-GB"/>
        </w:rPr>
        <w:t>Bircal</w:t>
      </w:r>
      <w:proofErr w:type="spellEnd"/>
      <w:r w:rsidRPr="00A25472">
        <w:rPr>
          <w:lang w:val="en-GB"/>
        </w:rPr>
        <w:t xml:space="preserve"> </w:t>
      </w:r>
      <w:proofErr w:type="spellStart"/>
      <w:r w:rsidRPr="00A25472">
        <w:rPr>
          <w:lang w:val="en-GB"/>
        </w:rPr>
        <w:t>Schampoo</w:t>
      </w:r>
      <w:proofErr w:type="spellEnd"/>
    </w:p>
    <w:p w14:paraId="2B9B69E2" w14:textId="3B22B885" w:rsidR="002911F4" w:rsidRPr="00A25472" w:rsidRDefault="002911F4" w:rsidP="002911F4">
      <w:pPr>
        <w:spacing w:after="0"/>
        <w:rPr>
          <w:lang w:val="en-GB"/>
        </w:rPr>
      </w:pPr>
      <w:proofErr w:type="spellStart"/>
      <w:r w:rsidRPr="00A25472">
        <w:rPr>
          <w:lang w:val="en-GB"/>
        </w:rPr>
        <w:t>Bircal</w:t>
      </w:r>
      <w:proofErr w:type="spellEnd"/>
      <w:r w:rsidRPr="00A25472">
        <w:rPr>
          <w:lang w:val="en-GB"/>
        </w:rPr>
        <w:t xml:space="preserve"> Tonic</w:t>
      </w:r>
    </w:p>
    <w:p w14:paraId="079FA6FD" w14:textId="1D578FB8" w:rsidR="002911F4" w:rsidRPr="00A25472" w:rsidRDefault="002911F4" w:rsidP="002911F4">
      <w:pPr>
        <w:spacing w:after="0"/>
        <w:rPr>
          <w:lang w:val="en-GB"/>
        </w:rPr>
      </w:pPr>
    </w:p>
    <w:p w14:paraId="43313EB7" w14:textId="52608BDB" w:rsidR="002911F4" w:rsidRDefault="002911F4" w:rsidP="002911F4">
      <w:pPr>
        <w:spacing w:after="0"/>
      </w:pPr>
      <w:r>
        <w:t>WC-Papier</w:t>
      </w:r>
    </w:p>
    <w:p w14:paraId="5CE23ACF" w14:textId="7FBC4274" w:rsidR="002911F4" w:rsidRDefault="002911F4" w:rsidP="002911F4">
      <w:pPr>
        <w:spacing w:after="0"/>
      </w:pPr>
      <w:r>
        <w:t>Windeleinlagen</w:t>
      </w:r>
    </w:p>
    <w:p w14:paraId="744E6422" w14:textId="22A35343" w:rsidR="002911F4" w:rsidRDefault="002911F4" w:rsidP="002911F4">
      <w:pPr>
        <w:spacing w:after="0"/>
      </w:pPr>
      <w:r>
        <w:t>Windeln</w:t>
      </w:r>
    </w:p>
    <w:p w14:paraId="0D89CFC3" w14:textId="04424D47" w:rsidR="002911F4" w:rsidRDefault="002911F4" w:rsidP="002911F4">
      <w:pPr>
        <w:spacing w:after="0"/>
      </w:pPr>
      <w:r>
        <w:t>Feuchttücher</w:t>
      </w:r>
      <w:r>
        <w:t xml:space="preserve"> WC</w:t>
      </w:r>
    </w:p>
    <w:p w14:paraId="7AF41978" w14:textId="05F14828" w:rsidR="002911F4" w:rsidRDefault="002911F4" w:rsidP="002911F4">
      <w:pPr>
        <w:spacing w:after="0"/>
      </w:pPr>
      <w:r>
        <w:t>Feu</w:t>
      </w:r>
      <w:r w:rsidR="00A25472">
        <w:t>c</w:t>
      </w:r>
      <w:r>
        <w:t>httücher</w:t>
      </w:r>
      <w:r>
        <w:t xml:space="preserve"> Kids</w:t>
      </w:r>
    </w:p>
    <w:p w14:paraId="25E67FCD" w14:textId="4C2C1C78" w:rsidR="002911F4" w:rsidRDefault="002911F4" w:rsidP="002911F4">
      <w:pPr>
        <w:spacing w:after="0"/>
      </w:pPr>
      <w:r>
        <w:t>Sonnencrème Kids</w:t>
      </w:r>
    </w:p>
    <w:p w14:paraId="534CF931" w14:textId="637F6EEE" w:rsidR="00A25472" w:rsidRDefault="00A25472" w:rsidP="002911F4">
      <w:pPr>
        <w:spacing w:after="0"/>
      </w:pPr>
      <w:r>
        <w:t>Schoppensauger Bibi</w:t>
      </w:r>
    </w:p>
    <w:p w14:paraId="7905811F" w14:textId="73FEAF05" w:rsidR="002911F4" w:rsidRDefault="002911F4" w:rsidP="002911F4">
      <w:pPr>
        <w:spacing w:after="0"/>
      </w:pPr>
    </w:p>
    <w:p w14:paraId="0C8D355A" w14:textId="6EBDFA18" w:rsidR="002911F4" w:rsidRDefault="002911F4" w:rsidP="002911F4">
      <w:pPr>
        <w:spacing w:after="0"/>
      </w:pPr>
      <w:r>
        <w:t>Sekundenkleber</w:t>
      </w:r>
    </w:p>
    <w:p w14:paraId="093052DF" w14:textId="6AA93935" w:rsidR="002911F4" w:rsidRDefault="002911F4" w:rsidP="002911F4">
      <w:pPr>
        <w:spacing w:after="0"/>
      </w:pPr>
      <w:r>
        <w:t>Zündwürfel</w:t>
      </w:r>
    </w:p>
    <w:p w14:paraId="790484A9" w14:textId="778104EB" w:rsidR="002911F4" w:rsidRDefault="002911F4" w:rsidP="002911F4">
      <w:pPr>
        <w:spacing w:after="0"/>
      </w:pPr>
      <w:proofErr w:type="spellStart"/>
      <w:r>
        <w:t>Bruzzador</w:t>
      </w:r>
      <w:proofErr w:type="spellEnd"/>
      <w:r>
        <w:t xml:space="preserve"> extra stark</w:t>
      </w:r>
    </w:p>
    <w:p w14:paraId="2BA6AE46" w14:textId="2DDBB185" w:rsidR="00A25472" w:rsidRDefault="00A25472" w:rsidP="002911F4">
      <w:pPr>
        <w:spacing w:after="0"/>
      </w:pPr>
      <w:proofErr w:type="spellStart"/>
      <w:r>
        <w:t>Grillfön</w:t>
      </w:r>
      <w:proofErr w:type="spellEnd"/>
    </w:p>
    <w:p w14:paraId="7BE77FF7" w14:textId="77777777" w:rsidR="002911F4" w:rsidRDefault="002911F4" w:rsidP="002911F4">
      <w:pPr>
        <w:spacing w:after="0"/>
      </w:pPr>
    </w:p>
    <w:p w14:paraId="6CFE9007" w14:textId="20019B35" w:rsidR="002911F4" w:rsidRDefault="002911F4" w:rsidP="002911F4">
      <w:pPr>
        <w:spacing w:after="0"/>
      </w:pPr>
      <w:r>
        <w:t>Besteck</w:t>
      </w:r>
    </w:p>
    <w:p w14:paraId="78ABF214" w14:textId="01458CAF" w:rsidR="002911F4" w:rsidRDefault="002911F4" w:rsidP="002911F4">
      <w:pPr>
        <w:spacing w:after="0"/>
      </w:pPr>
      <w:r>
        <w:t>Geschirr</w:t>
      </w:r>
    </w:p>
    <w:p w14:paraId="6432CA66" w14:textId="1469C7F4" w:rsidR="002911F4" w:rsidRDefault="002911F4" w:rsidP="002911F4">
      <w:pPr>
        <w:spacing w:after="0"/>
      </w:pPr>
      <w:r>
        <w:t>Pfannen</w:t>
      </w:r>
    </w:p>
    <w:p w14:paraId="39288F91" w14:textId="7B9CDF36" w:rsidR="00A25472" w:rsidRDefault="00A25472" w:rsidP="002911F4">
      <w:pPr>
        <w:spacing w:after="0"/>
      </w:pPr>
      <w:proofErr w:type="spellStart"/>
      <w:r>
        <w:t>Raclettepfännli</w:t>
      </w:r>
      <w:proofErr w:type="spellEnd"/>
    </w:p>
    <w:p w14:paraId="7760928B" w14:textId="63B49493" w:rsidR="002911F4" w:rsidRDefault="002911F4" w:rsidP="002911F4">
      <w:pPr>
        <w:spacing w:after="0"/>
      </w:pPr>
    </w:p>
    <w:p w14:paraId="21B4A492" w14:textId="5B9674BC" w:rsidR="002911F4" w:rsidRPr="002911F4" w:rsidRDefault="002911F4" w:rsidP="002911F4">
      <w:pPr>
        <w:spacing w:after="0"/>
      </w:pPr>
      <w:r>
        <w:t>Kehrichtsäcke</w:t>
      </w:r>
    </w:p>
    <w:p w14:paraId="20948B5D" w14:textId="77777777" w:rsidR="00A25472" w:rsidRDefault="00A25472" w:rsidP="002911F4">
      <w:pPr>
        <w:spacing w:after="0"/>
      </w:pPr>
    </w:p>
    <w:p w14:paraId="7182A18E" w14:textId="77777777" w:rsidR="00A25472" w:rsidRDefault="00A25472" w:rsidP="00A25472">
      <w:pPr>
        <w:pStyle w:val="berschrift4"/>
      </w:pPr>
      <w:r>
        <w:t>Coop / Denner</w:t>
      </w:r>
    </w:p>
    <w:p w14:paraId="04E9A1E9" w14:textId="77777777" w:rsidR="00A25472" w:rsidRPr="00A25472" w:rsidRDefault="00A25472" w:rsidP="00A25472">
      <w:pPr>
        <w:spacing w:after="0"/>
        <w:rPr>
          <w:sz w:val="8"/>
          <w:szCs w:val="8"/>
        </w:rPr>
      </w:pPr>
    </w:p>
    <w:p w14:paraId="3F2CA43B" w14:textId="72DC34FC" w:rsidR="002911F4" w:rsidRPr="002911F4" w:rsidRDefault="002911F4" w:rsidP="00A25472">
      <w:pPr>
        <w:spacing w:after="0"/>
      </w:pPr>
      <w:proofErr w:type="spellStart"/>
      <w:r w:rsidRPr="002911F4">
        <w:t>Apérol</w:t>
      </w:r>
      <w:proofErr w:type="spellEnd"/>
    </w:p>
    <w:p w14:paraId="7F08FFFD" w14:textId="7280A510" w:rsidR="002911F4" w:rsidRPr="002911F4" w:rsidRDefault="002911F4" w:rsidP="002911F4">
      <w:pPr>
        <w:spacing w:after="0"/>
      </w:pPr>
      <w:r w:rsidRPr="002911F4">
        <w:t>Weisswein</w:t>
      </w:r>
    </w:p>
    <w:p w14:paraId="4C49463B" w14:textId="7FC07825" w:rsidR="002911F4" w:rsidRPr="002911F4" w:rsidRDefault="002911F4" w:rsidP="002911F4">
      <w:pPr>
        <w:spacing w:after="0"/>
      </w:pPr>
      <w:r w:rsidRPr="002911F4">
        <w:t>Rotwein</w:t>
      </w:r>
    </w:p>
    <w:p w14:paraId="15CE2CF0" w14:textId="26AF6087" w:rsidR="002911F4" w:rsidRPr="002911F4" w:rsidRDefault="002911F4" w:rsidP="002911F4">
      <w:pPr>
        <w:spacing w:after="0"/>
      </w:pPr>
      <w:r w:rsidRPr="002911F4">
        <w:t>Bier</w:t>
      </w:r>
    </w:p>
    <w:p w14:paraId="3116E96B" w14:textId="3E14A236" w:rsidR="002911F4" w:rsidRDefault="002911F4" w:rsidP="002911F4">
      <w:pPr>
        <w:spacing w:after="0"/>
      </w:pPr>
    </w:p>
    <w:p w14:paraId="389FD1AD" w14:textId="078BFA81" w:rsidR="00A25472" w:rsidRDefault="00A25472" w:rsidP="00A25472">
      <w:pPr>
        <w:pStyle w:val="berschrift4"/>
      </w:pPr>
      <w:r>
        <w:t>Apotheke</w:t>
      </w:r>
    </w:p>
    <w:p w14:paraId="7BDF33DE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0B68E449" w14:textId="2A117C6D" w:rsidR="002911F4" w:rsidRDefault="002911F4" w:rsidP="002911F4">
      <w:pPr>
        <w:spacing w:after="0"/>
      </w:pPr>
      <w:proofErr w:type="spellStart"/>
      <w:r>
        <w:t>Bepanthen</w:t>
      </w:r>
      <w:proofErr w:type="spellEnd"/>
      <w:r>
        <w:t xml:space="preserve"> Plus</w:t>
      </w:r>
    </w:p>
    <w:p w14:paraId="4BC9CF50" w14:textId="360944F6" w:rsidR="002911F4" w:rsidRDefault="002911F4" w:rsidP="002911F4">
      <w:pPr>
        <w:spacing w:after="0"/>
      </w:pPr>
      <w:r>
        <w:t>Fenistil</w:t>
      </w:r>
    </w:p>
    <w:p w14:paraId="1CA76417" w14:textId="0C1B44A7" w:rsidR="002911F4" w:rsidRDefault="002911F4" w:rsidP="002911F4">
      <w:pPr>
        <w:spacing w:after="0"/>
      </w:pPr>
      <w:r>
        <w:t>Kochsalzlösung für Linsen</w:t>
      </w:r>
    </w:p>
    <w:p w14:paraId="2AF6F984" w14:textId="023503F8" w:rsidR="002911F4" w:rsidRDefault="002911F4" w:rsidP="002911F4">
      <w:pPr>
        <w:spacing w:after="0"/>
      </w:pPr>
    </w:p>
    <w:p w14:paraId="46E5FE4F" w14:textId="72A0FCB5" w:rsidR="00A25472" w:rsidRDefault="00A25472" w:rsidP="00A25472">
      <w:pPr>
        <w:pStyle w:val="berschrift4"/>
      </w:pPr>
      <w:r>
        <w:t>Bau &amp; Hobby</w:t>
      </w:r>
    </w:p>
    <w:p w14:paraId="250BA943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4F5DB88A" w14:textId="3E0D9AC3" w:rsidR="002911F4" w:rsidRDefault="002911F4" w:rsidP="002911F4">
      <w:pPr>
        <w:spacing w:after="0"/>
      </w:pPr>
      <w:r>
        <w:t>Samen</w:t>
      </w:r>
    </w:p>
    <w:p w14:paraId="1A525F6A" w14:textId="5BDDCEE1" w:rsidR="002911F4" w:rsidRDefault="002911F4" w:rsidP="002911F4">
      <w:pPr>
        <w:spacing w:after="0"/>
      </w:pPr>
      <w:r>
        <w:t>Setzling-Töpfe</w:t>
      </w:r>
    </w:p>
    <w:p w14:paraId="675663FB" w14:textId="697623B9" w:rsidR="002911F4" w:rsidRDefault="002911F4" w:rsidP="002911F4">
      <w:pPr>
        <w:spacing w:after="0"/>
      </w:pPr>
      <w:r>
        <w:t>Blumenerde</w:t>
      </w:r>
    </w:p>
    <w:p w14:paraId="74456B29" w14:textId="4B692C68" w:rsidR="00A25472" w:rsidRDefault="00A25472" w:rsidP="002911F4">
      <w:pPr>
        <w:spacing w:after="0"/>
      </w:pPr>
    </w:p>
    <w:p w14:paraId="1CD96D0C" w14:textId="46ED6A5E" w:rsidR="00A25472" w:rsidRDefault="00A25472" w:rsidP="00A25472">
      <w:pPr>
        <w:pStyle w:val="berschrift4"/>
      </w:pPr>
      <w:r>
        <w:t>Online</w:t>
      </w:r>
    </w:p>
    <w:p w14:paraId="257A1FF6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286D5FF8" w14:textId="0284388D" w:rsidR="00A25472" w:rsidRDefault="00A25472" w:rsidP="002911F4">
      <w:pPr>
        <w:spacing w:after="0"/>
      </w:pPr>
      <w:proofErr w:type="spellStart"/>
      <w:r>
        <w:t>Crocs</w:t>
      </w:r>
      <w:proofErr w:type="spellEnd"/>
    </w:p>
    <w:p w14:paraId="143883D4" w14:textId="74A0D5E2" w:rsidR="00A25472" w:rsidRDefault="00A25472" w:rsidP="002911F4">
      <w:pPr>
        <w:spacing w:after="0"/>
      </w:pPr>
      <w:r>
        <w:t>Trekkingsocken</w:t>
      </w:r>
    </w:p>
    <w:p w14:paraId="250587C1" w14:textId="5928F6B0" w:rsidR="003F4DC9" w:rsidRPr="002911F4" w:rsidRDefault="00A25472" w:rsidP="003F4DC9">
      <w:pPr>
        <w:spacing w:after="0"/>
      </w:pPr>
      <w:r>
        <w:t>Espresso Maschine Mobil</w:t>
      </w:r>
    </w:p>
    <w:sectPr w:rsidR="003F4DC9" w:rsidRPr="002911F4" w:rsidSect="002911F4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753D4" w14:textId="77777777" w:rsidR="00D62A2D" w:rsidRDefault="00D62A2D" w:rsidP="00A25472">
      <w:pPr>
        <w:spacing w:after="0" w:line="240" w:lineRule="auto"/>
      </w:pPr>
      <w:r>
        <w:separator/>
      </w:r>
    </w:p>
  </w:endnote>
  <w:endnote w:type="continuationSeparator" w:id="0">
    <w:p w14:paraId="60AA95C4" w14:textId="77777777" w:rsidR="00D62A2D" w:rsidRDefault="00D62A2D" w:rsidP="00A2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8C03F" w14:textId="77777777" w:rsidR="00D62A2D" w:rsidRDefault="00D62A2D" w:rsidP="00A25472">
      <w:pPr>
        <w:spacing w:after="0" w:line="240" w:lineRule="auto"/>
      </w:pPr>
      <w:r>
        <w:separator/>
      </w:r>
    </w:p>
  </w:footnote>
  <w:footnote w:type="continuationSeparator" w:id="0">
    <w:p w14:paraId="62AB85FE" w14:textId="77777777" w:rsidR="00D62A2D" w:rsidRDefault="00D62A2D" w:rsidP="00A25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9B317" w14:textId="034E0C96" w:rsidR="00A25472" w:rsidRPr="00A25472" w:rsidRDefault="00A25472" w:rsidP="00A25472">
    <w:pPr>
      <w:pStyle w:val="Kopfzeile"/>
      <w:ind w:left="2567" w:firstLine="3805"/>
      <w:rPr>
        <w:lang w:val="en-GB"/>
      </w:rPr>
    </w:pPr>
    <w:proofErr w:type="spellStart"/>
    <w:r>
      <w:rPr>
        <w:lang w:val="en-GB"/>
      </w:rPr>
      <w:t>Einkaufsliste</w:t>
    </w:r>
    <w:proofErr w:type="spellEnd"/>
    <w:r>
      <w:rPr>
        <w:lang w:val="en-GB"/>
      </w:rPr>
      <w:t xml:space="preserve"> </w:t>
    </w:r>
    <w:proofErr w:type="spellStart"/>
    <w:r>
      <w:rPr>
        <w:lang w:val="en-GB"/>
      </w:rPr>
      <w:t>Rehtschuggen</w:t>
    </w:r>
    <w:proofErr w:type="spellEnd"/>
    <w:r>
      <w:rPr>
        <w:lang w:val="en-GB"/>
      </w:rPr>
      <w:t>, 2020-04-15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C9"/>
    <w:rsid w:val="001A5372"/>
    <w:rsid w:val="002911F4"/>
    <w:rsid w:val="003F4DC9"/>
    <w:rsid w:val="00A25472"/>
    <w:rsid w:val="00D32167"/>
    <w:rsid w:val="00D6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4A7E"/>
  <w15:chartTrackingRefBased/>
  <w15:docId w15:val="{4273126A-05D4-41D4-932C-866CAABD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54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54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254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254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254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A254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472"/>
  </w:style>
  <w:style w:type="paragraph" w:styleId="Fuzeile">
    <w:name w:val="footer"/>
    <w:basedOn w:val="Standard"/>
    <w:link w:val="FuzeileZchn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472"/>
  </w:style>
  <w:style w:type="character" w:customStyle="1" w:styleId="berschrift1Zchn">
    <w:name w:val="Überschrift 1 Zchn"/>
    <w:basedOn w:val="Absatz-Standardschriftart"/>
    <w:link w:val="berschrift1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54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254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254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2547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2020-04-15T11:14:00Z</dcterms:created>
  <dcterms:modified xsi:type="dcterms:W3CDTF">2020-04-15T11:32:00Z</dcterms:modified>
</cp:coreProperties>
</file>