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E4139" w14:textId="6DC2FA90" w:rsidR="00C87DD8" w:rsidRPr="00317142" w:rsidRDefault="006A4EC9" w:rsidP="006A4EC9">
      <w:pPr>
        <w:pStyle w:val="Heading1"/>
        <w:rPr>
          <w:shd w:val="clear" w:color="auto" w:fill="FFFFFF"/>
          <w:lang w:val="en-GB"/>
        </w:rPr>
      </w:pPr>
      <w:r w:rsidRPr="00317142">
        <w:rPr>
          <w:shd w:val="clear" w:color="auto" w:fill="FFFFFF"/>
          <w:lang w:val="en-GB"/>
        </w:rPr>
        <w:t>Screenshots Garmin Connect Hubert</w:t>
      </w:r>
    </w:p>
    <w:p w14:paraId="6C135175" w14:textId="3C28EC1E" w:rsidR="006A4EC9" w:rsidRPr="00317142" w:rsidRDefault="006A4EC9" w:rsidP="006A4EC9">
      <w:pPr>
        <w:rPr>
          <w:lang w:val="en-GB"/>
        </w:rPr>
      </w:pPr>
    </w:p>
    <w:p w14:paraId="08F7030F" w14:textId="7B04CF2D" w:rsidR="00317142" w:rsidRDefault="00317142" w:rsidP="006A4EC9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B237386" wp14:editId="04137F3C">
            <wp:extent cx="6642100" cy="8540750"/>
            <wp:effectExtent l="0" t="0" r="635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854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8FBE88" w14:textId="34AB080B" w:rsidR="00317142" w:rsidRDefault="00317142" w:rsidP="006A4EC9">
      <w:pPr>
        <w:rPr>
          <w:lang w:val="en-GB"/>
        </w:rPr>
      </w:pPr>
      <w:r>
        <w:rPr>
          <w:lang w:val="en-GB"/>
        </w:rPr>
        <w:br w:type="page"/>
      </w:r>
      <w:r>
        <w:rPr>
          <w:noProof/>
          <w:lang w:val="en-GB"/>
        </w:rPr>
        <w:lastRenderedPageBreak/>
        <w:drawing>
          <wp:inline distT="0" distB="0" distL="0" distR="0" wp14:anchorId="550530FE" wp14:editId="39312899">
            <wp:extent cx="5492750" cy="97663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976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0600B" w14:textId="29472AFA" w:rsidR="00317142" w:rsidRDefault="00317142">
      <w:pPr>
        <w:rPr>
          <w:lang w:val="en-GB"/>
        </w:rPr>
      </w:pPr>
      <w:r>
        <w:rPr>
          <w:lang w:val="en-GB"/>
        </w:rPr>
        <w:br w:type="page"/>
      </w:r>
      <w:r>
        <w:rPr>
          <w:noProof/>
          <w:lang w:val="en-GB"/>
        </w:rPr>
        <w:lastRenderedPageBreak/>
        <w:drawing>
          <wp:inline distT="0" distB="0" distL="0" distR="0" wp14:anchorId="0CA35427" wp14:editId="2D8A5D31">
            <wp:extent cx="9703781" cy="5464175"/>
            <wp:effectExtent l="508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22793" cy="547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4DE83B12" wp14:editId="64DC5C42">
            <wp:extent cx="9748889" cy="5489575"/>
            <wp:effectExtent l="0" t="4128" r="953" b="952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61985" cy="54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458199E1" wp14:editId="1D12AD2B">
            <wp:extent cx="9669950" cy="5445125"/>
            <wp:effectExtent l="0" t="2223" r="5398" b="5397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681634" cy="545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7142" w:rsidSect="006A4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91"/>
    <w:rsid w:val="000F7D97"/>
    <w:rsid w:val="00317142"/>
    <w:rsid w:val="00385291"/>
    <w:rsid w:val="00545281"/>
    <w:rsid w:val="00626F6E"/>
    <w:rsid w:val="006A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B7D28A"/>
  <w15:chartTrackingRefBased/>
  <w15:docId w15:val="{1D19B7EB-ABB1-43D5-8A93-67EBE132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E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4</cp:revision>
  <dcterms:created xsi:type="dcterms:W3CDTF">2018-10-10T13:17:00Z</dcterms:created>
  <dcterms:modified xsi:type="dcterms:W3CDTF">2018-10-10T13:22:00Z</dcterms:modified>
</cp:coreProperties>
</file>